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7ADF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2422DE74" w14:textId="0C994912" w:rsidR="003D5D13" w:rsidRDefault="00000000" w:rsidP="003D5D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Allegato A</w:t>
      </w:r>
      <w:r>
        <w:rPr>
          <w:sz w:val="20"/>
          <w:szCs w:val="20"/>
        </w:rPr>
        <w:t xml:space="preserve"> - Scheda di candidatura </w:t>
      </w:r>
      <w:r w:rsidR="003D5D13" w:rsidRPr="003D5D13">
        <w:rPr>
          <w:sz w:val="20"/>
          <w:szCs w:val="20"/>
        </w:rPr>
        <w:t>FORMATORE ESTERNO</w:t>
      </w:r>
      <w:r w:rsidR="003D5D13">
        <w:rPr>
          <w:sz w:val="20"/>
          <w:szCs w:val="20"/>
        </w:rPr>
        <w:t xml:space="preserve"> - </w:t>
      </w:r>
      <w:r w:rsidR="003D5D13" w:rsidRPr="003D5D13">
        <w:rPr>
          <w:sz w:val="20"/>
          <w:szCs w:val="20"/>
        </w:rPr>
        <w:t xml:space="preserve">CORSO DI 4 </w:t>
      </w:r>
      <w:proofErr w:type="gramStart"/>
      <w:r w:rsidR="003D5D13" w:rsidRPr="003D5D13">
        <w:rPr>
          <w:sz w:val="20"/>
          <w:szCs w:val="20"/>
        </w:rPr>
        <w:t xml:space="preserve">ORE </w:t>
      </w:r>
      <w:r w:rsidR="003D5D13">
        <w:rPr>
          <w:sz w:val="20"/>
          <w:szCs w:val="20"/>
        </w:rPr>
        <w:t xml:space="preserve"> </w:t>
      </w:r>
      <w:r w:rsidR="003D5D13" w:rsidRPr="003D5D13">
        <w:rPr>
          <w:sz w:val="20"/>
          <w:szCs w:val="20"/>
        </w:rPr>
        <w:t>“</w:t>
      </w:r>
      <w:proofErr w:type="gramEnd"/>
      <w:r w:rsidR="003D5D13" w:rsidRPr="003D5D13">
        <w:rPr>
          <w:sz w:val="20"/>
          <w:szCs w:val="20"/>
        </w:rPr>
        <w:t xml:space="preserve">L’Intelligenza Artificiale per raccontare </w:t>
      </w:r>
      <w:r w:rsidR="003D5D13">
        <w:rPr>
          <w:sz w:val="20"/>
          <w:szCs w:val="20"/>
        </w:rPr>
        <w:t xml:space="preserve">        </w:t>
      </w:r>
    </w:p>
    <w:p w14:paraId="58A1BD23" w14:textId="15F25450" w:rsidR="00B61670" w:rsidRPr="003D5D13" w:rsidRDefault="003D5D13" w:rsidP="003D5D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D5D13">
        <w:rPr>
          <w:sz w:val="20"/>
          <w:szCs w:val="20"/>
        </w:rPr>
        <w:t>storie, insegnare e apprendere”</w:t>
      </w:r>
    </w:p>
    <w:p w14:paraId="264C0DE9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sz w:val="24"/>
          <w:szCs w:val="24"/>
        </w:rPr>
      </w:pPr>
    </w:p>
    <w:p w14:paraId="4EBE6941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B8E5A22" w14:textId="77777777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</w:p>
    <w:p w14:paraId="60EC907F" w14:textId="5062DB92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Piazza </w:t>
      </w:r>
      <w:proofErr w:type="spellStart"/>
      <w:r>
        <w:rPr>
          <w:color w:val="000000"/>
          <w:sz w:val="24"/>
          <w:szCs w:val="24"/>
        </w:rPr>
        <w:t>Casolini</w:t>
      </w:r>
      <w:proofErr w:type="spellEnd"/>
      <w:r w:rsidR="00561E7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115 </w:t>
      </w:r>
    </w:p>
    <w:p w14:paraId="79D8B2A2" w14:textId="0DD2895E" w:rsidR="00B61670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17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88054 Sersale (CZ)</w:t>
      </w:r>
    </w:p>
    <w:p w14:paraId="74A5F859" w14:textId="77777777" w:rsidR="00B61670" w:rsidRDefault="00B61670" w:rsidP="001F4E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3"/>
          <w:szCs w:val="33"/>
        </w:rPr>
      </w:pPr>
    </w:p>
    <w:p w14:paraId="1E355F2D" w14:textId="4EFD9852" w:rsidR="00B61670" w:rsidRDefault="00000000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 w:rsidR="009D1B94">
        <w:rPr>
          <w:rFonts w:ascii="Calibri" w:eastAsia="Calibri" w:hAnsi="Calibri" w:cs="Calibri"/>
        </w:rPr>
        <w:t xml:space="preserve">Scheda di </w:t>
      </w:r>
      <w:r w:rsidR="009D1B94" w:rsidRPr="004E42FC">
        <w:rPr>
          <w:rFonts w:ascii="Calibri" w:eastAsia="Calibri" w:hAnsi="Calibri" w:cs="Calibri"/>
        </w:rPr>
        <w:t>Candidatura all’</w:t>
      </w:r>
      <w:r w:rsidRPr="004E42FC">
        <w:rPr>
          <w:rFonts w:ascii="Calibri" w:eastAsia="Calibri" w:hAnsi="Calibri" w:cs="Calibri"/>
          <w:i/>
        </w:rPr>
        <w:t xml:space="preserve"> </w:t>
      </w:r>
      <w:r w:rsidRPr="004E42FC">
        <w:rPr>
          <w:b/>
          <w:i/>
        </w:rPr>
        <w:t>Avviso p</w:t>
      </w:r>
      <w:r w:rsidRPr="004E42FC">
        <w:rPr>
          <w:b/>
          <w:i/>
          <w:shd w:val="clear" w:color="auto" w:fill="FEFFFF"/>
        </w:rPr>
        <w:t>rot. N°</w:t>
      </w:r>
      <w:r w:rsidRPr="004E42FC">
        <w:rPr>
          <w:b/>
          <w:i/>
        </w:rPr>
        <w:t xml:space="preserve"> </w:t>
      </w:r>
      <w:r w:rsidR="004E42FC" w:rsidRPr="004E42FC">
        <w:rPr>
          <w:b/>
          <w:i/>
        </w:rPr>
        <w:t xml:space="preserve">503 </w:t>
      </w:r>
      <w:r w:rsidRPr="004E42FC">
        <w:rPr>
          <w:b/>
          <w:i/>
        </w:rPr>
        <w:t xml:space="preserve">del </w:t>
      </w:r>
      <w:r w:rsidR="004E42FC" w:rsidRPr="004E42FC">
        <w:rPr>
          <w:b/>
          <w:i/>
        </w:rPr>
        <w:t>25</w:t>
      </w:r>
      <w:r w:rsidRPr="004E42FC">
        <w:rPr>
          <w:b/>
          <w:i/>
        </w:rPr>
        <w:t>/</w:t>
      </w:r>
      <w:r w:rsidR="004E42FC" w:rsidRPr="004E42FC">
        <w:rPr>
          <w:b/>
          <w:i/>
        </w:rPr>
        <w:t>0</w:t>
      </w:r>
      <w:r w:rsidRPr="004E42FC">
        <w:rPr>
          <w:b/>
          <w:i/>
        </w:rPr>
        <w:t>1/20</w:t>
      </w:r>
      <w:r w:rsidR="005C5AB0">
        <w:rPr>
          <w:b/>
          <w:i/>
        </w:rPr>
        <w:t>2</w:t>
      </w:r>
      <w:r w:rsidR="009E3938">
        <w:rPr>
          <w:b/>
          <w:i/>
        </w:rPr>
        <w:t>4</w:t>
      </w:r>
      <w:r w:rsidRPr="004E42FC">
        <w:rPr>
          <w:b/>
          <w:i/>
        </w:rPr>
        <w:t>.</w:t>
      </w:r>
    </w:p>
    <w:p w14:paraId="19B177E5" w14:textId="77777777" w:rsidR="00E23EE3" w:rsidRDefault="00E23EE3" w:rsidP="00E23EE3">
      <w:pPr>
        <w:ind w:hanging="2"/>
        <w:jc w:val="both"/>
        <w:rPr>
          <w:b/>
          <w:highlight w:val="white"/>
        </w:rPr>
      </w:pPr>
    </w:p>
    <w:p w14:paraId="485155D9" w14:textId="77777777" w:rsidR="00E23EE3" w:rsidRDefault="00E23EE3" w:rsidP="00E23EE3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 xml:space="preserve">Animatori digitali 2022-2024  </w:t>
      </w:r>
    </w:p>
    <w:p w14:paraId="73572E82" w14:textId="77777777" w:rsidR="00E23EE3" w:rsidRDefault="00E23EE3" w:rsidP="00E23EE3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>D.M. n. 222/2022 - Art. 2 - Nota prot. n. 91698 del 31 ottobre 2022</w:t>
      </w:r>
    </w:p>
    <w:p w14:paraId="00910A1B" w14:textId="5A1BCEBB" w:rsidR="00B61670" w:rsidRPr="00E23EE3" w:rsidRDefault="00E23EE3" w:rsidP="00E23EE3">
      <w:pPr>
        <w:spacing w:before="183" w:line="251" w:lineRule="auto"/>
        <w:ind w:right="820" w:hanging="2"/>
        <w:jc w:val="both"/>
        <w:rPr>
          <w:b/>
          <w:highlight w:val="white"/>
        </w:rPr>
      </w:pPr>
      <w:r>
        <w:rPr>
          <w:i/>
        </w:rPr>
        <w:t>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</w:t>
      </w:r>
    </w:p>
    <w:p w14:paraId="573D6F9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55E80A53" w14:textId="74AC45FE" w:rsidR="004E42FC" w:rsidRDefault="00E23EE3" w:rsidP="004E42FC">
      <w:pPr>
        <w:jc w:val="center"/>
        <w:rPr>
          <w:sz w:val="20"/>
          <w:szCs w:val="20"/>
        </w:rPr>
      </w:pPr>
      <w:bookmarkStart w:id="0" w:name="_Hlk157005507"/>
      <w:r>
        <w:rPr>
          <w:b/>
          <w:highlight w:val="white"/>
        </w:rPr>
        <w:t xml:space="preserve">Titolo Progetto: </w:t>
      </w:r>
      <w:r w:rsidR="004E42FC" w:rsidRPr="003D5D13">
        <w:rPr>
          <w:sz w:val="20"/>
          <w:szCs w:val="20"/>
        </w:rPr>
        <w:t>“L’Intelligenza Artificiale per raccontare</w:t>
      </w:r>
    </w:p>
    <w:p w14:paraId="41E0F67B" w14:textId="10062407" w:rsidR="004E42FC" w:rsidRPr="003D5D13" w:rsidRDefault="004E42FC" w:rsidP="004E42FC">
      <w:pPr>
        <w:jc w:val="center"/>
        <w:rPr>
          <w:sz w:val="20"/>
          <w:szCs w:val="20"/>
        </w:rPr>
      </w:pPr>
      <w:r w:rsidRPr="003D5D13">
        <w:rPr>
          <w:sz w:val="20"/>
          <w:szCs w:val="20"/>
        </w:rPr>
        <w:t>storie, insegnare e apprendere”</w:t>
      </w:r>
    </w:p>
    <w:p w14:paraId="7E3E2A43" w14:textId="6E5CAED6" w:rsidR="00E23EE3" w:rsidRDefault="00E23EE3" w:rsidP="00E23EE3">
      <w:pPr>
        <w:ind w:hanging="2"/>
        <w:jc w:val="center"/>
        <w:rPr>
          <w:b/>
          <w:highlight w:val="white"/>
        </w:rPr>
      </w:pPr>
    </w:p>
    <w:p w14:paraId="31E858FB" w14:textId="77777777" w:rsidR="00E23EE3" w:rsidRDefault="00E23EE3" w:rsidP="00E23EE3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Codice Progetto: M4C1I2.1-2022-941</w:t>
      </w:r>
      <w:r>
        <w:rPr>
          <w:b/>
        </w:rPr>
        <w:t>-P-3612</w:t>
      </w:r>
    </w:p>
    <w:p w14:paraId="39AA6CC7" w14:textId="77777777" w:rsidR="00E23EE3" w:rsidRDefault="00E23EE3" w:rsidP="00E23EE3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CUP: I54D22001840006</w:t>
      </w:r>
    </w:p>
    <w:bookmarkEnd w:id="0"/>
    <w:p w14:paraId="0B4DF2FF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486FC580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Il/la sottoscritto/a, </w:t>
      </w:r>
    </w:p>
    <w:p w14:paraId="02F8A76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83BD7F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7"/>
        <w:tblW w:w="1037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B61670" w14:paraId="72EC2164" w14:textId="77777777">
        <w:trPr>
          <w:trHeight w:val="902"/>
        </w:trPr>
        <w:tc>
          <w:tcPr>
            <w:tcW w:w="4139" w:type="dxa"/>
          </w:tcPr>
          <w:p w14:paraId="4AD8F0A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7F942F6B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591B9205" w14:textId="77777777">
        <w:trPr>
          <w:trHeight w:val="306"/>
        </w:trPr>
        <w:tc>
          <w:tcPr>
            <w:tcW w:w="4139" w:type="dxa"/>
          </w:tcPr>
          <w:p w14:paraId="67C9ED8A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8AABCD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FBEDE40" w14:textId="77777777">
        <w:trPr>
          <w:trHeight w:val="311"/>
        </w:trPr>
        <w:tc>
          <w:tcPr>
            <w:tcW w:w="4139" w:type="dxa"/>
          </w:tcPr>
          <w:p w14:paraId="11BDA4B5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336473E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67E38039" w14:textId="77777777">
        <w:trPr>
          <w:trHeight w:val="311"/>
        </w:trPr>
        <w:tc>
          <w:tcPr>
            <w:tcW w:w="4139" w:type="dxa"/>
          </w:tcPr>
          <w:p w14:paraId="486110B8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4ECB4A0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AE10240" w14:textId="77777777">
        <w:trPr>
          <w:trHeight w:val="503"/>
        </w:trPr>
        <w:tc>
          <w:tcPr>
            <w:tcW w:w="4139" w:type="dxa"/>
          </w:tcPr>
          <w:p w14:paraId="1DBB05D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2ADAE71D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17BC6514" w14:textId="77777777">
        <w:trPr>
          <w:trHeight w:val="311"/>
        </w:trPr>
        <w:tc>
          <w:tcPr>
            <w:tcW w:w="4139" w:type="dxa"/>
          </w:tcPr>
          <w:p w14:paraId="15202C5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0E52C0D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7B352EB4" w14:textId="77777777">
        <w:trPr>
          <w:trHeight w:val="311"/>
        </w:trPr>
        <w:tc>
          <w:tcPr>
            <w:tcW w:w="4139" w:type="dxa"/>
          </w:tcPr>
          <w:p w14:paraId="317E5E7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232" w:type="dxa"/>
          </w:tcPr>
          <w:p w14:paraId="57FC0ABF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3DD14832" w14:textId="77777777">
        <w:trPr>
          <w:trHeight w:val="311"/>
        </w:trPr>
        <w:tc>
          <w:tcPr>
            <w:tcW w:w="4139" w:type="dxa"/>
          </w:tcPr>
          <w:p w14:paraId="424DB01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396A4B23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4598A7CE" w14:textId="77777777">
        <w:trPr>
          <w:trHeight w:val="312"/>
        </w:trPr>
        <w:tc>
          <w:tcPr>
            <w:tcW w:w="4139" w:type="dxa"/>
          </w:tcPr>
          <w:p w14:paraId="20CB6EC6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376555C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6F93B4D1" w14:textId="77777777">
        <w:trPr>
          <w:trHeight w:val="311"/>
        </w:trPr>
        <w:tc>
          <w:tcPr>
            <w:tcW w:w="4139" w:type="dxa"/>
          </w:tcPr>
          <w:p w14:paraId="0C6A74FD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</w:t>
            </w:r>
            <w:r>
              <w:rPr>
                <w:b/>
                <w:sz w:val="24"/>
                <w:szCs w:val="24"/>
              </w:rPr>
              <w:t xml:space="preserve"> rappresentato</w:t>
            </w:r>
          </w:p>
        </w:tc>
        <w:tc>
          <w:tcPr>
            <w:tcW w:w="6232" w:type="dxa"/>
          </w:tcPr>
          <w:p w14:paraId="6B16B7A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901573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08CA02D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7DE9A7B3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7D37791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569E9AC4" w14:textId="58520A91" w:rsidR="00B61670" w:rsidRDefault="00000000" w:rsidP="00E23EE3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titoli </w:t>
      </w:r>
      <w:r w:rsidR="00561E71">
        <w:rPr>
          <w:rFonts w:ascii="Calibri" w:eastAsia="Calibri" w:hAnsi="Calibri" w:cs="Calibri"/>
        </w:rPr>
        <w:t xml:space="preserve">per </w:t>
      </w:r>
      <w:r w:rsidR="00E23EE3" w:rsidRPr="00E23EE3">
        <w:rPr>
          <w:rFonts w:ascii="Calibri" w:eastAsia="Calibri" w:hAnsi="Calibri" w:cs="Calibri"/>
        </w:rPr>
        <w:t>FORMATORE ESTERNO PER UN</w:t>
      </w:r>
      <w:r w:rsidR="00E23EE3">
        <w:rPr>
          <w:rFonts w:ascii="Calibri" w:eastAsia="Calibri" w:hAnsi="Calibri" w:cs="Calibri"/>
        </w:rPr>
        <w:t xml:space="preserve"> </w:t>
      </w:r>
      <w:r w:rsidR="00E23EE3" w:rsidRPr="00E23EE3">
        <w:rPr>
          <w:rFonts w:ascii="Calibri" w:eastAsia="Calibri" w:hAnsi="Calibri" w:cs="Calibri"/>
        </w:rPr>
        <w:t>CORSO DI 4 ORE “L’Intelligenza Artificiale per raccontare storie, insegnare e apprendere”</w:t>
      </w:r>
      <w:r w:rsidR="00E23EE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cui all’oggetto in qualità di</w:t>
      </w:r>
    </w:p>
    <w:p w14:paraId="1DA427AC" w14:textId="77777777" w:rsidR="00B61670" w:rsidRDefault="00B61670">
      <w:pPr>
        <w:ind w:left="450"/>
        <w:rPr>
          <w:rFonts w:ascii="Calibri" w:eastAsia="Calibri" w:hAnsi="Calibri" w:cs="Calibri"/>
        </w:rPr>
      </w:pPr>
    </w:p>
    <w:p w14:paraId="3D92BC7D" w14:textId="62C7D07B" w:rsidR="00B61670" w:rsidRDefault="0000000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Formatore esperto </w:t>
      </w:r>
    </w:p>
    <w:p w14:paraId="4F9C27F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4B5F1D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56ABBCA2" w14:textId="52B5A507" w:rsidR="00B61670" w:rsidRDefault="00000000" w:rsidP="00E23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Dichiara di essere disponibile per le attività inerenti </w:t>
      </w:r>
      <w:proofErr w:type="gramStart"/>
      <w:r w:rsidR="00E23EE3">
        <w:rPr>
          <w:rFonts w:ascii="Calibri" w:eastAsia="Calibri" w:hAnsi="Calibri" w:cs="Calibri"/>
        </w:rPr>
        <w:t>il</w:t>
      </w:r>
      <w:proofErr w:type="gramEnd"/>
      <w:r w:rsidR="00E23EE3">
        <w:rPr>
          <w:rFonts w:ascii="Calibri" w:eastAsia="Calibri" w:hAnsi="Calibri" w:cs="Calibri"/>
        </w:rPr>
        <w:t xml:space="preserve"> Corso in oggetto</w:t>
      </w:r>
      <w:r>
        <w:rPr>
          <w:rFonts w:ascii="Calibri" w:eastAsia="Calibri" w:hAnsi="Calibri" w:cs="Calibri"/>
        </w:rPr>
        <w:t>:</w:t>
      </w:r>
    </w:p>
    <w:p w14:paraId="50CDD245" w14:textId="77777777" w:rsidR="00B61670" w:rsidRDefault="00B61670">
      <w:pPr>
        <w:jc w:val="both"/>
        <w:rPr>
          <w:sz w:val="20"/>
          <w:szCs w:val="20"/>
        </w:rPr>
      </w:pPr>
    </w:p>
    <w:p w14:paraId="76DBADE6" w14:textId="4D504045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</w:t>
      </w:r>
      <w:r w:rsidR="00561E71">
        <w:rPr>
          <w:sz w:val="20"/>
          <w:szCs w:val="20"/>
        </w:rPr>
        <w:t xml:space="preserve">/a </w:t>
      </w:r>
      <w:r>
        <w:rPr>
          <w:sz w:val="20"/>
          <w:szCs w:val="20"/>
        </w:rPr>
        <w:t>dichiara, consapevole della responsabilità penale e della decadenza da eventuali benefici:</w:t>
      </w:r>
    </w:p>
    <w:p w14:paraId="64AB4E0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1ADE8FC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673FC36D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14391487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6CD5300B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      </w:t>
      </w:r>
    </w:p>
    <w:p w14:paraId="49A10E41" w14:textId="77777777" w:rsidR="00B61670" w:rsidRDefault="00000000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42ACC1FC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789AA960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prestare il consenso al trattamento dei dati personali ai sensi del D. </w:t>
      </w:r>
      <w:proofErr w:type="spellStart"/>
      <w:r>
        <w:rPr>
          <w:sz w:val="20"/>
          <w:szCs w:val="20"/>
        </w:rPr>
        <w:t>Lgv</w:t>
      </w:r>
      <w:proofErr w:type="spellEnd"/>
      <w:r>
        <w:rPr>
          <w:sz w:val="20"/>
          <w:szCs w:val="20"/>
        </w:rPr>
        <w:t>. 101/2018 (Regolamento UE n. 679/2016 GDPR)</w:t>
      </w:r>
    </w:p>
    <w:p w14:paraId="6060B6FE" w14:textId="77777777" w:rsidR="00B61670" w:rsidRDefault="00B61670">
      <w:pPr>
        <w:jc w:val="both"/>
        <w:rPr>
          <w:sz w:val="20"/>
          <w:szCs w:val="20"/>
        </w:rPr>
      </w:pPr>
    </w:p>
    <w:p w14:paraId="7959167F" w14:textId="1F1C977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si impegna:</w:t>
      </w:r>
    </w:p>
    <w:p w14:paraId="69C0F960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2B2BBFCD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4869F2D7" w14:textId="77777777" w:rsidR="00B61670" w:rsidRDefault="00B61670">
      <w:pPr>
        <w:jc w:val="both"/>
        <w:rPr>
          <w:sz w:val="20"/>
          <w:szCs w:val="20"/>
        </w:rPr>
      </w:pPr>
    </w:p>
    <w:p w14:paraId="2395F401" w14:textId="77777777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allega:</w:t>
      </w:r>
    </w:p>
    <w:p w14:paraId="4ABE924B" w14:textId="77777777" w:rsidR="00B61670" w:rsidRDefault="00B61670">
      <w:pPr>
        <w:ind w:left="1150"/>
        <w:jc w:val="both"/>
        <w:rPr>
          <w:sz w:val="20"/>
          <w:szCs w:val="20"/>
        </w:rPr>
      </w:pPr>
    </w:p>
    <w:p w14:paraId="0BFF2F7A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 del rappresentante legale</w:t>
      </w:r>
    </w:p>
    <w:p w14:paraId="57CD01D5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6ECC3027" w14:textId="77777777" w:rsidR="00B61670" w:rsidRDefault="00B61670">
      <w:pPr>
        <w:jc w:val="both"/>
        <w:rPr>
          <w:sz w:val="20"/>
          <w:szCs w:val="20"/>
        </w:rPr>
      </w:pPr>
    </w:p>
    <w:p w14:paraId="2A6037F6" w14:textId="26EAF42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dichiara quanto segue:</w:t>
      </w:r>
    </w:p>
    <w:p w14:paraId="484FB281" w14:textId="77777777" w:rsidR="00B61670" w:rsidRDefault="00B61670">
      <w:pPr>
        <w:jc w:val="both"/>
        <w:rPr>
          <w:sz w:val="20"/>
          <w:szCs w:val="20"/>
        </w:rPr>
      </w:pPr>
    </w:p>
    <w:p w14:paraId="347FEC69" w14:textId="77777777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concordando il calendario con il Gruppo coordinamento di Piano;</w:t>
      </w:r>
    </w:p>
    <w:p w14:paraId="2A9D410D" w14:textId="77777777" w:rsidR="00B61670" w:rsidRDefault="00B61670">
      <w:pPr>
        <w:jc w:val="both"/>
        <w:rPr>
          <w:sz w:val="20"/>
          <w:szCs w:val="20"/>
        </w:rPr>
      </w:pPr>
    </w:p>
    <w:p w14:paraId="6DD55F72" w14:textId="1EA4C8FF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formatori esperti la cui professionalità è in linea con le tematiche di cui all’Avviso di riferimento. </w:t>
      </w:r>
    </w:p>
    <w:p w14:paraId="0CA1E7C6" w14:textId="77777777" w:rsidR="00B61670" w:rsidRDefault="00B61670">
      <w:pPr>
        <w:jc w:val="both"/>
        <w:rPr>
          <w:sz w:val="20"/>
          <w:szCs w:val="20"/>
        </w:rPr>
      </w:pPr>
    </w:p>
    <w:p w14:paraId="3A455FE9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127D4457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01EED9D4" w14:textId="77777777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D2D3485" wp14:editId="6A448437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8DC4E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3690E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C7074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po 7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8" name="Rettangolo 8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37198E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po 9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10" name="Rettangolo 10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161F56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Connettore 2 11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2" name="Rettangolo 12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FDC8B1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2D3485" id="Gruppo 21" o:spid="_x0000_s1026" style="position:absolute;left:0;text-align:left;margin-left:274pt;margin-top:14pt;width:192.1pt;height:1.4pt;z-index:251658240;mso-wrap-distance-left:0;mso-wrap-distance-right:0" coordorigin="41261,37711" coordsize="2439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">
                <v:group id="Gruppo 1" o:spid="_x0000_s1027" style="position:absolute;left:41261;top:37711;width:24397;height:177" coordorigin="41261,37711" coordsize="2439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41261;top:37711;width:24397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718DC4E" w14:textId="77777777" w:rsidR="00B61670" w:rsidRDefault="00B6167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BA3690E" w14:textId="77777777" w:rsidR="00B61670" w:rsidRDefault="00B616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1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2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39C7074" w14:textId="77777777" w:rsidR="00B61670" w:rsidRDefault="00B6167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7" o:spid="_x0000_s1033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tangolo 8" o:spid="_x0000_s1034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2837198E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9" o:spid="_x0000_s1035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ttangolo 10" o:spid="_x0000_s1036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6A161F56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11" o:spid="_x0000_s1037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>
                            <v:stroke startarrowwidth="narrow" startarrowlength="short" endarrowwidth="narrow" endarrowlength="short"/>
                          </v:shape>
                          <v:rect id="Rettangolo 12" o:spid="_x0000_s1038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" fillcolor="black" stroked="f">
                            <v:textbox inset="2.53958mm,2.53958mm,2.53958mm,2.53958mm">
                              <w:txbxContent>
                                <w:p w14:paraId="07FDC8B1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43275882" w14:textId="77777777" w:rsidR="00B61670" w:rsidRDefault="00B61670">
      <w:pPr>
        <w:jc w:val="both"/>
        <w:rPr>
          <w:sz w:val="20"/>
          <w:szCs w:val="20"/>
        </w:rPr>
      </w:pPr>
    </w:p>
    <w:p w14:paraId="577B3970" w14:textId="77777777" w:rsidR="00B61670" w:rsidRDefault="00000000">
      <w:pPr>
        <w:widowControl/>
        <w:spacing w:before="40" w:line="276" w:lineRule="auto"/>
        <w:jc w:val="both"/>
        <w:rPr>
          <w:sz w:val="20"/>
          <w:szCs w:val="20"/>
          <w:shd w:val="clear" w:color="auto" w:fill="FEFFFF"/>
        </w:rPr>
      </w:pPr>
      <w:bookmarkStart w:id="1" w:name="_heading=h.eznen9v0gcpe" w:colFirst="0" w:colLast="0"/>
      <w:bookmarkEnd w:id="1"/>
      <w:r>
        <w:rPr>
          <w:sz w:val="20"/>
          <w:szCs w:val="20"/>
          <w:shd w:val="clear" w:color="auto" w:fill="FEFFFF"/>
        </w:rPr>
        <w:t xml:space="preserve">Ai sensi del </w:t>
      </w:r>
      <w:proofErr w:type="spellStart"/>
      <w:r>
        <w:rPr>
          <w:sz w:val="20"/>
          <w:szCs w:val="20"/>
          <w:shd w:val="clear" w:color="auto" w:fill="FEFFFF"/>
        </w:rPr>
        <w:t>D.Lgs.</w:t>
      </w:r>
      <w:proofErr w:type="spellEnd"/>
      <w:r>
        <w:rPr>
          <w:sz w:val="20"/>
          <w:szCs w:val="20"/>
          <w:shd w:val="clear" w:color="auto" w:fill="FEFFFF"/>
        </w:rPr>
        <w:t xml:space="preserve"> 101/2018 di adeguamento della disciplina italiana al regolamento europeo sulla privacy (Reg. UE n. 679/2016 GDPR), i dati personali forniti dai candidati saranno raccolti e trattati dall’ istituto IC </w:t>
      </w:r>
      <w:r w:rsidRPr="00561E71">
        <w:rPr>
          <w:i/>
          <w:iCs/>
          <w:sz w:val="20"/>
          <w:szCs w:val="20"/>
          <w:shd w:val="clear" w:color="auto" w:fill="FEFFFF"/>
        </w:rPr>
        <w:t>G. Bianco</w:t>
      </w:r>
      <w:r>
        <w:rPr>
          <w:sz w:val="20"/>
          <w:szCs w:val="20"/>
          <w:shd w:val="clear" w:color="auto" w:fill="FEFFFF"/>
        </w:rPr>
        <w:t xml:space="preserve"> per le finalità di gestione della selezione e per finalità inerenti </w:t>
      </w:r>
      <w:proofErr w:type="gramStart"/>
      <w:r>
        <w:rPr>
          <w:sz w:val="20"/>
          <w:szCs w:val="20"/>
          <w:shd w:val="clear" w:color="auto" w:fill="FEFFFF"/>
        </w:rPr>
        <w:t>la</w:t>
      </w:r>
      <w:proofErr w:type="gramEnd"/>
      <w:r>
        <w:rPr>
          <w:sz w:val="20"/>
          <w:szCs w:val="20"/>
          <w:shd w:val="clear" w:color="auto" w:fill="FEFFFF"/>
        </w:rPr>
        <w:t xml:space="preserve"> gestione del rapporto contrattuale che si dovesse instaurare a seguito dell’avvio del corso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14:paraId="2D574FBC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99AB52B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73E29689" w14:textId="38E7C7CB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1913122" wp14:editId="1A16C88F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3" name="Gruppo 13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EFEACC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po 15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16" name="Rettangolo 16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1A4D14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Gruppo 17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18" name="Rettangolo 18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94158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22" name="Rettangolo 22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2FC5A6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3" name="Gruppo 23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24" name="Rettangolo 24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55709B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5" name="Connettore 2 25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6" name="Rettangolo 26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A07D5E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913122" id="Gruppo 20" o:spid="_x0000_s1039" style="position:absolute;left:0;text-align:left;margin-left:274pt;margin-top:14pt;width:192.1pt;height:1.4pt;z-index:251659264;mso-wrap-distance-left:0;mso-wrap-distance-right:0" coordorigin="41261,37711" coordsize="2439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">
                <v:group id="Gruppo 13" o:spid="_x0000_s1040" style="position:absolute;left:41261;top:37711;width:24397;height:177" coordorigin="41261,37711" coordsize="2439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41" style="position:absolute;left:41261;top:37711;width:24397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4EFEACC" w14:textId="77777777" w:rsidR="00B61670" w:rsidRDefault="00B6167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5" o:spid="_x0000_s1042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tangolo 16" o:spid="_x0000_s1043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D1A4D14" w14:textId="77777777" w:rsidR="00B61670" w:rsidRDefault="00B616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7" o:spid="_x0000_s1044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Rettangolo 18" o:spid="_x0000_s1045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7F494158" w14:textId="77777777" w:rsidR="00B61670" w:rsidRDefault="00B6167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9" o:spid="_x0000_s1046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2" o:spid="_x0000_s1047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82FC5A6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23" o:spid="_x0000_s1048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rect id="Rettangolo 24" o:spid="_x0000_s1049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F55709B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Connettore 2 25" o:spid="_x0000_s1050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ka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C&#10;75fwA+T8AwAA//8DAFBLAQItABQABgAIAAAAIQDb4fbL7gAAAIUBAAATAAAAAAAAAAAAAAAAAAAA&#10;AABbQ29udGVudF9UeXBlc10ueG1sUEsBAi0AFAAGAAgAAAAhAFr0LFu/AAAAFQEAAAsAAAAAAAAA&#10;AAAAAAAAHwEAAF9yZWxzLy5yZWxzUEsBAi0AFAAGAAgAAAAhAKID+Rq+AAAA2wAAAA8AAAAAAAAA&#10;AAAAAAAABwIAAGRycy9kb3ducmV2LnhtbFBLBQYAAAAAAwADALcAAADyAgAAAAA=&#10;">
                            <v:stroke startarrowwidth="narrow" startarrowlength="short" endarrowwidth="narrow" endarrowlength="short"/>
                          </v:shape>
                          <v:rect id="Rettangolo 26" o:spid="_x0000_s1051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" fillcolor="black" stroked="f">
                            <v:textbox inset="2.53958mm,2.53958mm,2.53958mm,2.53958mm">
                              <w:txbxContent>
                                <w:p w14:paraId="7CA07D5E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56B5F2B7" w14:textId="77777777" w:rsidR="00B61670" w:rsidRDefault="00B61670">
      <w:pPr>
        <w:jc w:val="both"/>
        <w:rPr>
          <w:i/>
          <w:color w:val="000000"/>
          <w:sz w:val="18"/>
          <w:szCs w:val="18"/>
        </w:rPr>
      </w:pPr>
    </w:p>
    <w:sectPr w:rsidR="00B61670" w:rsidSect="00A528A5">
      <w:pgSz w:w="11910" w:h="16840"/>
      <w:pgMar w:top="1120" w:right="780" w:bottom="280" w:left="6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D83"/>
    <w:multiLevelType w:val="multilevel"/>
    <w:tmpl w:val="A942E45A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1" w15:restartNumberingAfterBreak="0">
    <w:nsid w:val="2AA77842"/>
    <w:multiLevelType w:val="multilevel"/>
    <w:tmpl w:val="B6625AFA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2" w15:restartNumberingAfterBreak="0">
    <w:nsid w:val="5048255D"/>
    <w:multiLevelType w:val="hybridMultilevel"/>
    <w:tmpl w:val="81809924"/>
    <w:lvl w:ilvl="0" w:tplc="4BAC6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87E"/>
    <w:multiLevelType w:val="multilevel"/>
    <w:tmpl w:val="333CCFDC"/>
    <w:lvl w:ilvl="0">
      <w:numFmt w:val="bullet"/>
      <w:lvlText w:val="□"/>
      <w:lvlJc w:val="left"/>
      <w:pPr>
        <w:ind w:left="118" w:firstLine="23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4" w15:restartNumberingAfterBreak="0">
    <w:nsid w:val="70106D42"/>
    <w:multiLevelType w:val="multilevel"/>
    <w:tmpl w:val="93B4ED60"/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567115484">
    <w:abstractNumId w:val="4"/>
  </w:num>
  <w:num w:numId="2" w16cid:durableId="213591500">
    <w:abstractNumId w:val="1"/>
  </w:num>
  <w:num w:numId="3" w16cid:durableId="1569463508">
    <w:abstractNumId w:val="0"/>
  </w:num>
  <w:num w:numId="4" w16cid:durableId="322466171">
    <w:abstractNumId w:val="3"/>
  </w:num>
  <w:num w:numId="5" w16cid:durableId="160854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70"/>
    <w:rsid w:val="001F4E8D"/>
    <w:rsid w:val="003D5D13"/>
    <w:rsid w:val="004E42FC"/>
    <w:rsid w:val="00561E71"/>
    <w:rsid w:val="005C5AB0"/>
    <w:rsid w:val="00962F6A"/>
    <w:rsid w:val="009D1B94"/>
    <w:rsid w:val="009E3938"/>
    <w:rsid w:val="00A528A5"/>
    <w:rsid w:val="00B61670"/>
    <w:rsid w:val="00E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E09A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/h8/jqUvj6Lo0SjR6wE/ATfRA==">AMUW2mVHTisEJRDZj7u2gk15Y3zbb8tU4n9F7zhT9kgOvQLWjaA6+1OhcKZLZgqomxivqikZDNkKRHEQKQ68Sr7qP5wp1JHNdidxtUmPoGmWD75NjZYZLxuDZY+DZ9B3LKwTxUUVrcu0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Microsoft Office User</cp:lastModifiedBy>
  <cp:revision>2</cp:revision>
  <dcterms:created xsi:type="dcterms:W3CDTF">2024-01-25T15:06:00Z</dcterms:created>
  <dcterms:modified xsi:type="dcterms:W3CDTF">2024-01-25T15:06:00Z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